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48D" w:rsidRDefault="00AF4FB9" w:rsidP="00A75238">
      <w:pPr>
        <w:jc w:val="center"/>
        <w:rPr>
          <w:b/>
          <w:sz w:val="28"/>
          <w:szCs w:val="28"/>
        </w:rPr>
      </w:pPr>
      <w:r w:rsidRPr="00A75238">
        <w:rPr>
          <w:b/>
          <w:sz w:val="28"/>
          <w:szCs w:val="28"/>
        </w:rPr>
        <w:t xml:space="preserve">Работа </w:t>
      </w:r>
      <w:r w:rsidR="003D148D">
        <w:rPr>
          <w:b/>
          <w:sz w:val="28"/>
          <w:szCs w:val="28"/>
        </w:rPr>
        <w:t>погрузочно-уборочной машины ПУМ-1.01</w:t>
      </w:r>
    </w:p>
    <w:p w:rsidR="003D148D" w:rsidRDefault="003D148D" w:rsidP="00A752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базе трактора «Белорус-82.1» за февраль 2015 года </w:t>
      </w:r>
    </w:p>
    <w:p w:rsidR="00885A96" w:rsidRPr="00A75238" w:rsidRDefault="003D148D" w:rsidP="00A752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011E8A">
        <w:rPr>
          <w:b/>
          <w:sz w:val="28"/>
          <w:szCs w:val="28"/>
        </w:rPr>
        <w:t xml:space="preserve"> МКУ</w:t>
      </w: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Калевальское</w:t>
      </w:r>
      <w:proofErr w:type="spellEnd"/>
      <w:r>
        <w:rPr>
          <w:b/>
          <w:sz w:val="28"/>
          <w:szCs w:val="28"/>
        </w:rPr>
        <w:t xml:space="preserve"> благоустройство»</w:t>
      </w:r>
    </w:p>
    <w:p w:rsidR="00AF4FB9" w:rsidRDefault="00AF4FB9" w:rsidP="00AF4FB9">
      <w:pPr>
        <w:spacing w:after="0"/>
        <w:rPr>
          <w:b/>
        </w:rPr>
      </w:pPr>
      <w:r>
        <w:t>Расходы</w:t>
      </w:r>
      <w:r w:rsidR="00AA2232">
        <w:t xml:space="preserve"> </w:t>
      </w:r>
      <w:r w:rsidR="00537577">
        <w:t xml:space="preserve"> всего</w:t>
      </w:r>
      <w:r w:rsidR="00AA2232">
        <w:t xml:space="preserve">    </w:t>
      </w:r>
      <w:r>
        <w:t>-</w:t>
      </w:r>
      <w:r w:rsidR="00AA2232">
        <w:t xml:space="preserve">   </w:t>
      </w:r>
      <w:r w:rsidR="00D405CE">
        <w:t xml:space="preserve">  </w:t>
      </w:r>
      <w:r w:rsidR="00AA2232">
        <w:t xml:space="preserve">      </w:t>
      </w:r>
      <w:r w:rsidRPr="00AA2232">
        <w:rPr>
          <w:b/>
          <w:sz w:val="28"/>
          <w:szCs w:val="28"/>
        </w:rPr>
        <w:t>33649,19</w:t>
      </w:r>
      <w:r w:rsidR="00537577">
        <w:rPr>
          <w:b/>
          <w:sz w:val="28"/>
          <w:szCs w:val="28"/>
        </w:rPr>
        <w:t>руб.</w:t>
      </w:r>
    </w:p>
    <w:p w:rsidR="00AF4FB9" w:rsidRDefault="00AF4FB9" w:rsidP="00AF4FB9">
      <w:pPr>
        <w:spacing w:after="0"/>
      </w:pPr>
      <w:r>
        <w:t>В т</w:t>
      </w:r>
      <w:proofErr w:type="gramStart"/>
      <w:r>
        <w:t>.ч</w:t>
      </w:r>
      <w:proofErr w:type="gramEnd"/>
      <w:r>
        <w:t>:</w:t>
      </w:r>
    </w:p>
    <w:p w:rsidR="003E438A" w:rsidRDefault="00AF4FB9" w:rsidP="00AF4FB9">
      <w:pPr>
        <w:spacing w:after="0"/>
      </w:pPr>
      <w:proofErr w:type="gramStart"/>
      <w:r>
        <w:t>З</w:t>
      </w:r>
      <w:proofErr w:type="gramEnd"/>
      <w:r>
        <w:t>/п-87 час.*144</w:t>
      </w:r>
      <w:r w:rsidR="00311E00">
        <w:t>руб.</w:t>
      </w:r>
      <w:r w:rsidR="003E438A">
        <w:t>=12528,00</w:t>
      </w:r>
      <w:r w:rsidR="00537577">
        <w:t>руб.</w:t>
      </w:r>
    </w:p>
    <w:p w:rsidR="003E438A" w:rsidRDefault="00630233" w:rsidP="00AF4FB9">
      <w:pPr>
        <w:spacing w:after="0"/>
      </w:pPr>
      <w:r>
        <w:t>Оплата р</w:t>
      </w:r>
      <w:r w:rsidR="003E438A">
        <w:t>емонт</w:t>
      </w:r>
      <w:r>
        <w:t>а</w:t>
      </w:r>
      <w:r w:rsidR="003E438A">
        <w:t>-</w:t>
      </w:r>
      <w:r w:rsidR="00537577">
        <w:t>25,5 час. -</w:t>
      </w:r>
      <w:r w:rsidR="003E438A">
        <w:t>2529,00</w:t>
      </w:r>
      <w:r w:rsidR="00537577">
        <w:t>руб.</w:t>
      </w:r>
    </w:p>
    <w:p w:rsidR="003E438A" w:rsidRDefault="003E438A" w:rsidP="00AF4FB9">
      <w:pPr>
        <w:spacing w:after="0"/>
      </w:pPr>
      <w:r>
        <w:t>Н</w:t>
      </w:r>
      <w:r w:rsidR="00537577">
        <w:t>ало</w:t>
      </w:r>
      <w:r>
        <w:t>ги -4547,21</w:t>
      </w:r>
      <w:r w:rsidR="00537577">
        <w:t>руб.</w:t>
      </w:r>
    </w:p>
    <w:p w:rsidR="003E438A" w:rsidRDefault="003E438A" w:rsidP="00AF4FB9">
      <w:pPr>
        <w:spacing w:after="0"/>
      </w:pPr>
      <w:proofErr w:type="spellStart"/>
      <w:r>
        <w:t>д</w:t>
      </w:r>
      <w:proofErr w:type="spellEnd"/>
      <w:r>
        <w:t>/топливо 482,56</w:t>
      </w:r>
      <w:r w:rsidR="00AA2232">
        <w:t>л.-9094,98</w:t>
      </w:r>
      <w:r w:rsidR="00537577">
        <w:t>руб.</w:t>
      </w:r>
    </w:p>
    <w:p w:rsidR="00AA2232" w:rsidRDefault="00AA2232" w:rsidP="00AF4FB9">
      <w:pPr>
        <w:spacing w:after="0"/>
      </w:pPr>
      <w:r>
        <w:t>масло-20л.-4450,00</w:t>
      </w:r>
      <w:r w:rsidR="00537577">
        <w:t>руб.</w:t>
      </w:r>
    </w:p>
    <w:p w:rsidR="00AA2232" w:rsidRDefault="00630233" w:rsidP="00AF4FB9">
      <w:pPr>
        <w:spacing w:after="0"/>
      </w:pPr>
      <w:r>
        <w:t>Материал</w:t>
      </w:r>
      <w:proofErr w:type="gramStart"/>
      <w:r>
        <w:t>ы(</w:t>
      </w:r>
      <w:proofErr w:type="gramEnd"/>
      <w:r w:rsidR="00AA2232">
        <w:t>ключ накидной</w:t>
      </w:r>
      <w:r>
        <w:t>, перчатки)</w:t>
      </w:r>
      <w:r w:rsidR="00AA2232">
        <w:t>-</w:t>
      </w:r>
      <w:r>
        <w:t>5</w:t>
      </w:r>
      <w:r w:rsidR="00AA2232">
        <w:t>00,00</w:t>
      </w:r>
      <w:r w:rsidR="00537577">
        <w:t>руб.</w:t>
      </w:r>
    </w:p>
    <w:p w:rsidR="00AA2232" w:rsidRDefault="00AA2232" w:rsidP="00AF4FB9">
      <w:pPr>
        <w:spacing w:after="0"/>
      </w:pPr>
    </w:p>
    <w:p w:rsidR="00AA2232" w:rsidRDefault="00AA2232" w:rsidP="00AA2232">
      <w:r>
        <w:t xml:space="preserve">Доходы </w:t>
      </w:r>
      <w:r w:rsidR="00537577">
        <w:t>за услуги трактора от населения</w:t>
      </w:r>
      <w:r>
        <w:t xml:space="preserve">     -         </w:t>
      </w:r>
      <w:r w:rsidRPr="00AA2232">
        <w:rPr>
          <w:b/>
          <w:sz w:val="28"/>
          <w:szCs w:val="28"/>
        </w:rPr>
        <w:t>7015,00</w:t>
      </w:r>
      <w:r w:rsidR="00537577">
        <w:rPr>
          <w:b/>
          <w:sz w:val="28"/>
          <w:szCs w:val="28"/>
        </w:rPr>
        <w:t>руб.</w:t>
      </w:r>
    </w:p>
    <w:p w:rsidR="00AA2232" w:rsidRDefault="00AA2232" w:rsidP="00AF4FB9">
      <w:pPr>
        <w:spacing w:after="0"/>
      </w:pPr>
    </w:p>
    <w:p w:rsidR="00AA2232" w:rsidRDefault="00AA2232" w:rsidP="00AF4FB9">
      <w:pPr>
        <w:spacing w:after="0"/>
      </w:pPr>
    </w:p>
    <w:p w:rsidR="00AA2232" w:rsidRDefault="00AA2232" w:rsidP="00AF4FB9">
      <w:pPr>
        <w:spacing w:after="0"/>
      </w:pPr>
    </w:p>
    <w:p w:rsidR="00AA2232" w:rsidRDefault="00537577" w:rsidP="00AF4FB9">
      <w:pPr>
        <w:spacing w:after="0"/>
      </w:pPr>
      <w:r>
        <w:t xml:space="preserve">Услуга трактора </w:t>
      </w:r>
      <w:r w:rsidR="00AA2232">
        <w:t>ООО «ККС»</w:t>
      </w:r>
      <w:r w:rsidR="003D148D">
        <w:t xml:space="preserve"> </w:t>
      </w:r>
      <w:r w:rsidR="00011E8A">
        <w:t>согласно почасовой расценки по договору</w:t>
      </w:r>
      <w:proofErr w:type="gramStart"/>
      <w:r w:rsidR="00AA2232">
        <w:t xml:space="preserve"> :</w:t>
      </w:r>
      <w:proofErr w:type="gramEnd"/>
      <w:r w:rsidR="00AA2232">
        <w:t xml:space="preserve"> 87час *1766,00</w:t>
      </w:r>
      <w:r w:rsidR="00AC2353">
        <w:t>руб.</w:t>
      </w:r>
      <w:r w:rsidR="00AA2232">
        <w:t xml:space="preserve">=   </w:t>
      </w:r>
      <w:r w:rsidR="00AA2232" w:rsidRPr="00AA2232">
        <w:rPr>
          <w:b/>
          <w:sz w:val="28"/>
          <w:szCs w:val="28"/>
        </w:rPr>
        <w:t>153642,00</w:t>
      </w:r>
      <w:r w:rsidR="00AA2232">
        <w:t xml:space="preserve"> </w:t>
      </w:r>
      <w:r>
        <w:t>руб.</w:t>
      </w:r>
    </w:p>
    <w:sectPr w:rsidR="00AA2232" w:rsidSect="00885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characterSpacingControl w:val="doNotCompress"/>
  <w:compat/>
  <w:rsids>
    <w:rsidRoot w:val="00AF4FB9"/>
    <w:rsid w:val="00011E8A"/>
    <w:rsid w:val="000A1F32"/>
    <w:rsid w:val="00251860"/>
    <w:rsid w:val="00311E00"/>
    <w:rsid w:val="00340D80"/>
    <w:rsid w:val="0037143B"/>
    <w:rsid w:val="003D148D"/>
    <w:rsid w:val="003E438A"/>
    <w:rsid w:val="00537577"/>
    <w:rsid w:val="006140E4"/>
    <w:rsid w:val="00630233"/>
    <w:rsid w:val="006E1F27"/>
    <w:rsid w:val="00885A96"/>
    <w:rsid w:val="00A75238"/>
    <w:rsid w:val="00AA2232"/>
    <w:rsid w:val="00AA3453"/>
    <w:rsid w:val="00AC2353"/>
    <w:rsid w:val="00AF4FB9"/>
    <w:rsid w:val="00B23ED1"/>
    <w:rsid w:val="00D405CE"/>
    <w:rsid w:val="00DD5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2015-03-17T14:13:00Z</cp:lastPrinted>
  <dcterms:created xsi:type="dcterms:W3CDTF">2015-03-16T13:59:00Z</dcterms:created>
  <dcterms:modified xsi:type="dcterms:W3CDTF">2015-03-18T08:16:00Z</dcterms:modified>
</cp:coreProperties>
</file>